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E9" w:rsidRPr="00127FE9" w:rsidRDefault="00127FE9" w:rsidP="00127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FE9">
        <w:rPr>
          <w:rFonts w:ascii="Times New Roman" w:hAnsi="Times New Roman" w:cs="Times New Roman"/>
          <w:b/>
          <w:sz w:val="28"/>
          <w:szCs w:val="28"/>
        </w:rPr>
        <w:t xml:space="preserve">План работы студенческого Совета </w:t>
      </w:r>
    </w:p>
    <w:p w:rsidR="00474B9A" w:rsidRPr="00127FE9" w:rsidRDefault="00127FE9" w:rsidP="00127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FE9">
        <w:rPr>
          <w:rFonts w:ascii="Times New Roman" w:hAnsi="Times New Roman" w:cs="Times New Roman"/>
          <w:b/>
          <w:sz w:val="28"/>
          <w:szCs w:val="28"/>
        </w:rPr>
        <w:t>ГБПОУ РК «Костомукшский политехнический колледж»</w:t>
      </w:r>
    </w:p>
    <w:p w:rsidR="00127FE9" w:rsidRPr="00127FE9" w:rsidRDefault="00127FE9" w:rsidP="00127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FE9">
        <w:rPr>
          <w:rFonts w:ascii="Times New Roman" w:hAnsi="Times New Roman" w:cs="Times New Roman"/>
          <w:b/>
          <w:sz w:val="28"/>
          <w:szCs w:val="28"/>
        </w:rPr>
        <w:t>На 202</w:t>
      </w:r>
      <w:r w:rsidR="009A6B73">
        <w:rPr>
          <w:rFonts w:ascii="Times New Roman" w:hAnsi="Times New Roman" w:cs="Times New Roman"/>
          <w:b/>
          <w:sz w:val="28"/>
          <w:szCs w:val="28"/>
        </w:rPr>
        <w:t>1</w:t>
      </w:r>
      <w:r w:rsidRPr="00127FE9">
        <w:rPr>
          <w:rFonts w:ascii="Times New Roman" w:hAnsi="Times New Roman" w:cs="Times New Roman"/>
          <w:b/>
          <w:sz w:val="28"/>
          <w:szCs w:val="28"/>
        </w:rPr>
        <w:t>-202</w:t>
      </w:r>
      <w:r w:rsidR="009A6B73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127FE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pPr w:leftFromText="180" w:rightFromText="180" w:horzAnchor="margin" w:tblpY="1356"/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5559"/>
        <w:gridCol w:w="1756"/>
        <w:gridCol w:w="2006"/>
      </w:tblGrid>
      <w:tr w:rsidR="00127FE9" w:rsidRPr="00127FE9" w:rsidTr="001444ED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27FE9" w:rsidRPr="00127FE9" w:rsidTr="001444ED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студенческих активов в учебных группах нового набора. Корректировка состава студенческих активов в группах старших курсов.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течение сентября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студсовета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активы групп, </w:t>
            </w:r>
          </w:p>
        </w:tc>
      </w:tr>
      <w:tr w:rsidR="00127FE9" w:rsidRPr="00127FE9" w:rsidTr="001444ED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Выборы студенческого совета (старосты групп). Выборы председателя и секретаря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студсовета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за 2019-2020 уч. год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студсовета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активы групп, нач. отдела по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кмр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колледжа</w:t>
            </w:r>
          </w:p>
        </w:tc>
      </w:tr>
      <w:tr w:rsidR="00127FE9" w:rsidRPr="00127FE9" w:rsidTr="001444ED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плана работы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студсовета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 новый учебный год.</w:t>
            </w:r>
          </w:p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 общим планом работы колледжа на год (мероприятия) с целью подготовки мероприятий и участия в них.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студсовета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нач. отдела по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кмр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колледжа</w:t>
            </w:r>
          </w:p>
        </w:tc>
      </w:tr>
      <w:tr w:rsidR="00127FE9" w:rsidRPr="00127FE9" w:rsidTr="001444ED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посвященных дню солидарности в борьбе с терроризмом.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студсовета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нач. отдела по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кмр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колледжа</w:t>
            </w:r>
          </w:p>
        </w:tc>
      </w:tr>
      <w:tr w:rsidR="00127FE9" w:rsidRPr="00127FE9" w:rsidTr="001444ED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трезвости и спорта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студсовета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спортивный сектор</w:t>
            </w:r>
          </w:p>
        </w:tc>
      </w:tr>
      <w:tr w:rsidR="00127FE9" w:rsidRPr="00127FE9" w:rsidTr="001444ED">
        <w:trPr>
          <w:trHeight w:val="443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 Посвящению в студенты.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студсовета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культмассовый сектор</w:t>
            </w:r>
          </w:p>
        </w:tc>
      </w:tr>
      <w:tr w:rsidR="00127FE9" w:rsidRPr="00127FE9" w:rsidTr="001444ED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 концерту, посвящённому Международному Дню учителя.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студсовета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культмассовый сектор</w:t>
            </w:r>
          </w:p>
        </w:tc>
      </w:tr>
      <w:tr w:rsidR="00127FE9" w:rsidRPr="00127FE9" w:rsidTr="001444ED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студентов первого курса в волонтерский отряд колледжа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студсовета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руководитель волонтерского отряда</w:t>
            </w:r>
          </w:p>
        </w:tc>
      </w:tr>
      <w:tr w:rsidR="00127FE9" w:rsidRPr="00127FE9" w:rsidTr="001444ED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организации, участие спортивных мероприятий колледжа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студсовета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спортивный сектор</w:t>
            </w:r>
          </w:p>
        </w:tc>
      </w:tr>
      <w:tr w:rsidR="00127FE9" w:rsidRPr="00127FE9" w:rsidTr="001444ED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стипендиальной комиссии колледжа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студсовета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нач. отдела по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кмр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колледжа</w:t>
            </w:r>
          </w:p>
        </w:tc>
      </w:tr>
      <w:tr w:rsidR="00127FE9" w:rsidRPr="00127FE9" w:rsidTr="001444ED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Совета профилактики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четверг месяца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студсовета</w:t>
            </w:r>
            <w:proofErr w:type="spellEnd"/>
          </w:p>
        </w:tc>
      </w:tr>
      <w:tr w:rsidR="00127FE9" w:rsidRPr="00127FE9" w:rsidTr="001444ED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городской военно-патриотической игре «Орленок»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студсовета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нач. отдела по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кмр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колледжа</w:t>
            </w:r>
          </w:p>
        </w:tc>
      </w:tr>
      <w:tr w:rsidR="00127FE9" w:rsidRPr="00127FE9" w:rsidTr="001444ED">
        <w:trPr>
          <w:trHeight w:val="1120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социологического опроса среди групп нового набора  «Жизнь в колледже» (разработка анкеты, проведение опроса, подведение итогов).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студсовета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127FE9" w:rsidRPr="00127FE9" w:rsidTr="001444ED">
        <w:trPr>
          <w:trHeight w:val="825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работе колледжа в рамках городского проекта «Путь в профессию»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студсовета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нач. отдела по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кмр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колледжа</w:t>
            </w:r>
          </w:p>
        </w:tc>
      </w:tr>
      <w:tr w:rsidR="00127FE9" w:rsidRPr="00127FE9" w:rsidTr="001444ED">
        <w:trPr>
          <w:trHeight w:val="712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конкурса видеороликов «Моя профессия».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студсовета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старостат</w:t>
            </w:r>
            <w:proofErr w:type="spellEnd"/>
          </w:p>
        </w:tc>
      </w:tr>
      <w:tr w:rsidR="00127FE9" w:rsidRPr="00127FE9" w:rsidTr="001444ED">
        <w:trPr>
          <w:trHeight w:val="195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мероприятий, посвященных дню народного единства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студсовета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нач. отдела по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кмр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колледжа</w:t>
            </w:r>
          </w:p>
        </w:tc>
      </w:tr>
      <w:tr w:rsidR="00127FE9" w:rsidRPr="00127FE9" w:rsidTr="001444ED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проведение, подготовка номеров к новогоднему студенческому концерту.</w:t>
            </w:r>
          </w:p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оформление учебных аудиторий.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студсовета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нач. отдела по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кмр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колледжа</w:t>
            </w:r>
          </w:p>
        </w:tc>
      </w:tr>
      <w:tr w:rsidR="00127FE9" w:rsidRPr="00127FE9" w:rsidTr="001444ED">
        <w:trPr>
          <w:trHeight w:val="688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учебных групп к зимней сессии: изучение положений о промежуточной аттестации.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студсовета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старостат</w:t>
            </w:r>
            <w:proofErr w:type="spellEnd"/>
          </w:p>
        </w:tc>
      </w:tr>
      <w:tr w:rsidR="00127FE9" w:rsidRPr="00127FE9" w:rsidTr="001444ED">
        <w:trPr>
          <w:trHeight w:val="688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Подготовка, проведение мероприятий ко Дню Студента (Татьянин день)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студсовета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нач. отдела по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кмр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колледжа</w:t>
            </w:r>
          </w:p>
        </w:tc>
      </w:tr>
      <w:tr w:rsidR="00127FE9" w:rsidRPr="00127FE9" w:rsidTr="001444ED">
        <w:trPr>
          <w:trHeight w:val="684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посвящённых Дню  всех влюбленных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студсовета</w:t>
            </w:r>
            <w:proofErr w:type="spellEnd"/>
          </w:p>
        </w:tc>
      </w:tr>
      <w:tr w:rsidR="00127FE9" w:rsidRPr="00127FE9" w:rsidTr="001444ED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проведение, участие в военно-патриотическом мероприятии, посвящённом Дню защитника Отечества.</w:t>
            </w:r>
          </w:p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студсовета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нач. отдела по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кмр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колледжа, преподаватель-организатор ОБЖ</w:t>
            </w:r>
          </w:p>
        </w:tc>
      </w:tr>
      <w:tr w:rsidR="00127FE9" w:rsidRPr="00127FE9" w:rsidTr="001444ED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проведение, участие в концерте, посвящённом Международному женскому дню.</w:t>
            </w:r>
          </w:p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оформление учебных аудиторий.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студсовета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культмассовый сектор</w:t>
            </w:r>
          </w:p>
        </w:tc>
      </w:tr>
      <w:tr w:rsidR="00127FE9" w:rsidRPr="00127FE9" w:rsidTr="001444ED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праздничного концерта, посвященного Международному женскому дню.</w:t>
            </w:r>
          </w:p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 ну-ка, девушки»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студсовета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культмассовый сектор</w:t>
            </w:r>
          </w:p>
        </w:tc>
      </w:tr>
      <w:tr w:rsidR="00127FE9" w:rsidRPr="00127FE9" w:rsidTr="001444ED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 празднованию Дня Победы, разработка подробного плана мероприятий.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студсовета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культмассовый сектор</w:t>
            </w:r>
          </w:p>
        </w:tc>
      </w:tr>
      <w:tr w:rsidR="00127FE9" w:rsidRPr="00127FE9" w:rsidTr="001444ED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торжественной церемонии вручения дипломов выпускникам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студсовета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нач. отдела по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кмр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колледжа</w:t>
            </w:r>
          </w:p>
        </w:tc>
      </w:tr>
      <w:tr w:rsidR="00127FE9" w:rsidRPr="00127FE9" w:rsidTr="001444ED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предложений по совершенствованию </w:t>
            </w: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учебного процесса и научно-исследовательской работы студентов.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 течение года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Председатель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студсовета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нач. отдела по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кмр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колледжа</w:t>
            </w:r>
          </w:p>
        </w:tc>
      </w:tr>
      <w:tr w:rsidR="00127FE9" w:rsidRPr="00127FE9" w:rsidTr="001444ED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работы студенческого совета и планирование на новый учебный год.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студсовета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нач. отдела по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кмр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колледжа</w:t>
            </w:r>
          </w:p>
        </w:tc>
      </w:tr>
      <w:tr w:rsidR="00127FE9" w:rsidRPr="00127FE9" w:rsidTr="001444ED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студенческого актива  с администрацией колледжа.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 семестр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студсовета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нач. отдела по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кмр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колледжа</w:t>
            </w:r>
          </w:p>
        </w:tc>
      </w:tr>
      <w:tr w:rsidR="00127FE9" w:rsidRPr="00127FE9" w:rsidTr="001444ED">
        <w:trPr>
          <w:trHeight w:val="1594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решении социально‐правовых проблем студентов колледжа.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студсовета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нач. отдела по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кмр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колледжа,</w:t>
            </w:r>
          </w:p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27FE9" w:rsidRPr="00127FE9" w:rsidTr="001444ED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работа с Советом общежития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7FE9" w:rsidRPr="00127FE9" w:rsidRDefault="00127FE9" w:rsidP="00127F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студсовета</w:t>
            </w:r>
            <w:proofErr w:type="spellEnd"/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председатель ССО воспитатели</w:t>
            </w:r>
          </w:p>
        </w:tc>
      </w:tr>
    </w:tbl>
    <w:p w:rsidR="00127FE9" w:rsidRDefault="00127FE9"/>
    <w:p w:rsidR="00127FE9" w:rsidRPr="00127FE9" w:rsidRDefault="00127FE9">
      <w:pPr>
        <w:rPr>
          <w:rFonts w:ascii="Times New Roman" w:hAnsi="Times New Roman" w:cs="Times New Roman"/>
          <w:sz w:val="24"/>
          <w:szCs w:val="24"/>
        </w:rPr>
      </w:pPr>
      <w:r w:rsidRPr="00127FE9">
        <w:rPr>
          <w:rFonts w:ascii="Times New Roman" w:hAnsi="Times New Roman" w:cs="Times New Roman"/>
          <w:sz w:val="24"/>
          <w:szCs w:val="24"/>
        </w:rPr>
        <w:t>Председатель студенческого Совета                                       Г.Е. Веремеенко</w:t>
      </w:r>
    </w:p>
    <w:sectPr w:rsidR="00127FE9" w:rsidRPr="00127FE9" w:rsidSect="009E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317"/>
    <w:rsid w:val="00127FE9"/>
    <w:rsid w:val="00194D6B"/>
    <w:rsid w:val="00474B9A"/>
    <w:rsid w:val="009A6B73"/>
    <w:rsid w:val="009E0F4B"/>
    <w:rsid w:val="00D5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926C3-1401-41CE-A3AB-5E71637D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4017</Characters>
  <Application>Microsoft Office Word</Application>
  <DocSecurity>0</DocSecurity>
  <Lines>33</Lines>
  <Paragraphs>9</Paragraphs>
  <ScaleCrop>false</ScaleCrop>
  <Company>Microsoft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3</cp:revision>
  <dcterms:created xsi:type="dcterms:W3CDTF">2021-12-06T11:34:00Z</dcterms:created>
  <dcterms:modified xsi:type="dcterms:W3CDTF">2021-12-16T06:02:00Z</dcterms:modified>
</cp:coreProperties>
</file>